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EE" w:rsidRPr="007B0FB7" w:rsidRDefault="007B0FB7">
      <w:pPr>
        <w:rPr>
          <w:b/>
          <w:sz w:val="32"/>
          <w:szCs w:val="32"/>
          <w:u w:val="single"/>
        </w:rPr>
      </w:pPr>
      <w:bookmarkStart w:id="0" w:name="_GoBack"/>
      <w:r w:rsidRPr="007B0FB7">
        <w:rPr>
          <w:b/>
          <w:sz w:val="32"/>
          <w:szCs w:val="32"/>
          <w:u w:val="single"/>
        </w:rPr>
        <w:t>Oregon Sea Grant Lesson on Microplastics</w:t>
      </w:r>
    </w:p>
    <w:bookmarkEnd w:id="0"/>
    <w:p w:rsidR="007B0FB7" w:rsidRDefault="007B0FB7"/>
    <w:p w:rsidR="007B0FB7" w:rsidRDefault="007B0FB7" w:rsidP="007B0FB7">
      <w:pPr>
        <w:rPr>
          <w:color w:val="1F497D"/>
          <w:sz w:val="22"/>
          <w:szCs w:val="22"/>
        </w:rPr>
      </w:pPr>
      <w:hyperlink r:id="rId4" w:history="1">
        <w:r>
          <w:rPr>
            <w:rStyle w:val="Hyperlink"/>
          </w:rPr>
          <w:t>https://www.google.com/url?sa=t&amp;rct=j&amp;q=&amp;esrc=s&amp;source=web&amp;cd=3&amp;ved=0ahUKEwj0xpfDtKfUAhVLImMKHRctBEMQFgguMAI&amp;url=http%3A%2F%2Fseagrant.oregonstate.edu%2Ffile%2F886%2Fdownload%3Ftoken%3DXTBno1nb&amp;usg=AFQjCNHNPpv1rAcm83RNFVuyXZTbAcWTZg&amp;cad=rja</w:t>
        </w:r>
      </w:hyperlink>
    </w:p>
    <w:p w:rsidR="007B0FB7" w:rsidRDefault="007B0FB7"/>
    <w:sectPr w:rsidR="007B0FB7" w:rsidSect="00CB59D9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B7"/>
    <w:rsid w:val="00190226"/>
    <w:rsid w:val="00262FD0"/>
    <w:rsid w:val="002D3251"/>
    <w:rsid w:val="005463EE"/>
    <w:rsid w:val="00557EDB"/>
    <w:rsid w:val="007B0FB7"/>
    <w:rsid w:val="007F126E"/>
    <w:rsid w:val="00CB59D9"/>
    <w:rsid w:val="00F6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68E7"/>
  <w15:chartTrackingRefBased/>
  <w15:docId w15:val="{5853D5C7-AC19-4372-957D-A94462AF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0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F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3&amp;ved=0ahUKEwj0xpfDtKfUAhVLImMKHRctBEMQFgguMAI&amp;url=http%3A%2F%2Fseagrant.oregonstate.edu%2Ffile%2F886%2Fdownload%3Ftoken%3DXTBno1nb&amp;usg=AFQjCNHNPpv1rAcm83RNFVuyXZTbAcWTZg&amp;cad=r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Friedman</dc:creator>
  <cp:keywords/>
  <dc:description/>
  <cp:lastModifiedBy>Mark Friedman</cp:lastModifiedBy>
  <cp:revision>1</cp:revision>
  <dcterms:created xsi:type="dcterms:W3CDTF">2017-06-05T22:48:00Z</dcterms:created>
  <dcterms:modified xsi:type="dcterms:W3CDTF">2017-06-05T22:49:00Z</dcterms:modified>
</cp:coreProperties>
</file>